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1162E" w14:textId="55B950AA" w:rsidR="00BF573A" w:rsidRDefault="00752782" w:rsidP="00BF573A">
      <w:pPr>
        <w:tabs>
          <w:tab w:val="left" w:pos="2840"/>
        </w:tabs>
        <w:jc w:val="center"/>
      </w:pPr>
      <w:r>
        <w:tab/>
      </w:r>
    </w:p>
    <w:p w14:paraId="15BD9805" w14:textId="2A8C2240" w:rsidR="007C1D22" w:rsidRPr="00762FF7" w:rsidRDefault="00353BC0" w:rsidP="00303424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</w:pPr>
      <w:r w:rsidRPr="00353BC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Kia </w:t>
      </w:r>
      <w:proofErr w:type="spellStart"/>
      <w:r w:rsidRPr="00353BC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Telluride</w:t>
      </w:r>
      <w:proofErr w:type="spellEnd"/>
      <w:r w:rsidRPr="00353BC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: El mejor auto familiar </w:t>
      </w:r>
      <w:r w:rsidRPr="00762FF7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>del</w:t>
      </w:r>
      <w:r w:rsidRPr="00353BC0">
        <w:rPr>
          <w:rFonts w:ascii="Kia Signature OTF Bold" w:eastAsia="Kia Signature OTF Bold" w:hAnsi="Kia Signature OTF Bold" w:cs="Arial"/>
          <w:bCs/>
          <w:sz w:val="40"/>
          <w:szCs w:val="40"/>
          <w:lang w:val="es-PR" w:eastAsia="ko-KR"/>
        </w:rPr>
        <w:t xml:space="preserve"> 2022</w:t>
      </w:r>
    </w:p>
    <w:p w14:paraId="51DBBD62" w14:textId="19E88923" w:rsidR="007C1D22" w:rsidRPr="007C1D22" w:rsidRDefault="007C1D22" w:rsidP="00303424">
      <w:pPr>
        <w:spacing w:line="240" w:lineRule="auto"/>
        <w:jc w:val="center"/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</w:pPr>
      <w:r w:rsidRPr="00762FF7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 xml:space="preserve">- Por tercer año consecutivo, KBB.com de </w:t>
      </w:r>
      <w:r w:rsidRPr="00762FF7">
        <w:rPr>
          <w:rFonts w:ascii="Kia Signature OTF Bold" w:eastAsia="Kia Signature OTF Bold" w:hAnsi="Kia Signature OTF Bold" w:cs="Arial"/>
          <w:bCs/>
          <w:i/>
          <w:iCs/>
          <w:sz w:val="28"/>
          <w:szCs w:val="28"/>
          <w:lang w:val="es-PR" w:eastAsia="ko-KR"/>
        </w:rPr>
        <w:t>Kelley Blue Book</w:t>
      </w:r>
      <w:r w:rsidRPr="00762FF7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 xml:space="preserve"> reconoce a </w:t>
      </w:r>
      <w:proofErr w:type="spellStart"/>
      <w:r w:rsidRPr="00762FF7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>Telluride</w:t>
      </w:r>
      <w:proofErr w:type="spellEnd"/>
      <w:r w:rsidRPr="00762FF7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 xml:space="preserve"> como una de l</w:t>
      </w:r>
      <w:r w:rsidR="000213F9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>a</w:t>
      </w:r>
      <w:r w:rsidRPr="00762FF7">
        <w:rPr>
          <w:rFonts w:ascii="Kia Signature OTF Bold" w:eastAsia="Kia Signature OTF Bold" w:hAnsi="Kia Signature OTF Bold" w:cs="Arial"/>
          <w:bCs/>
          <w:sz w:val="28"/>
          <w:szCs w:val="28"/>
          <w:lang w:val="es-PR" w:eastAsia="ko-KR"/>
        </w:rPr>
        <w:t>s mejores SUV de tres filas de asientos.</w:t>
      </w:r>
    </w:p>
    <w:p w14:paraId="343FF6B3" w14:textId="75FD4B04" w:rsidR="00CC2AF0" w:rsidRDefault="00CC2AF0" w:rsidP="004A422B">
      <w:pPr>
        <w:spacing w:line="240" w:lineRule="auto"/>
        <w:rPr>
          <w:rFonts w:ascii="Kia Signature OTF Bold" w:eastAsia="Kia Signature OTF Bold" w:hAnsi="Kia Signature OTF Bold" w:cs="Arial"/>
          <w:bCs/>
          <w:lang w:val="es-PR" w:eastAsia="ko-KR"/>
        </w:rPr>
      </w:pPr>
    </w:p>
    <w:p w14:paraId="6883CE61" w14:textId="77777777" w:rsidR="00100491" w:rsidRPr="00762FF7" w:rsidRDefault="00E924D0" w:rsidP="00AE4B84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762FF7">
        <w:rPr>
          <w:rFonts w:ascii="Kia Signature OTF Bold" w:eastAsia="Kia Signature OTF Bold" w:hAnsi="Kia Signature OTF Bold" w:cs="Arial"/>
          <w:bCs/>
          <w:lang w:val="es-PR" w:eastAsia="ko-KR"/>
        </w:rPr>
        <w:t>(SAN JU</w:t>
      </w:r>
      <w:r w:rsidR="00C0481E" w:rsidRPr="00762FF7">
        <w:rPr>
          <w:rFonts w:ascii="Kia Signature OTF Bold" w:eastAsia="Kia Signature OTF Bold" w:hAnsi="Kia Signature OTF Bold" w:cs="Arial"/>
          <w:bCs/>
          <w:lang w:val="es-PR" w:eastAsia="ko-KR"/>
        </w:rPr>
        <w:t>A</w:t>
      </w:r>
      <w:r w:rsidRPr="00762FF7">
        <w:rPr>
          <w:rFonts w:ascii="Kia Signature OTF Bold" w:eastAsia="Kia Signature OTF Bold" w:hAnsi="Kia Signature OTF Bold" w:cs="Arial"/>
          <w:bCs/>
          <w:lang w:val="es-PR" w:eastAsia="ko-KR"/>
        </w:rPr>
        <w:t xml:space="preserve">N, </w:t>
      </w:r>
      <w:r w:rsidR="00C0481E" w:rsidRPr="00762FF7">
        <w:rPr>
          <w:rFonts w:ascii="Kia Signature OTF Bold" w:eastAsia="Kia Signature OTF Bold" w:hAnsi="Kia Signature OTF Bold" w:cs="Arial"/>
          <w:bCs/>
          <w:lang w:val="es-PR" w:eastAsia="ko-KR"/>
        </w:rPr>
        <w:t>P</w:t>
      </w:r>
      <w:r w:rsidRPr="00762FF7">
        <w:rPr>
          <w:rFonts w:ascii="Kia Signature OTF Bold" w:eastAsia="Kia Signature OTF Bold" w:hAnsi="Kia Signature OTF Bold" w:cs="Arial"/>
          <w:bCs/>
          <w:lang w:val="es-PR" w:eastAsia="ko-KR"/>
        </w:rPr>
        <w:t xml:space="preserve">UERTO RICO) </w:t>
      </w:r>
      <w:r w:rsidR="00DE2B09" w:rsidRPr="00762FF7">
        <w:rPr>
          <w:rFonts w:ascii="Kia Signature OTF Bold" w:eastAsia="Kia Signature OTF Bold" w:hAnsi="Kia Signature OTF Bold" w:cs="Arial"/>
          <w:bCs/>
          <w:lang w:val="es-PR" w:eastAsia="ko-KR"/>
        </w:rPr>
        <w:t>29 DE MARZO DE 2022</w:t>
      </w:r>
      <w:r w:rsidR="00701E9E" w:rsidRPr="00762FF7">
        <w:rPr>
          <w:rFonts w:ascii="Kia Signature OTF Bold" w:eastAsia="Kia Signature OTF Bold" w:hAnsi="Kia Signature OTF Bold" w:cs="Arial"/>
          <w:bCs/>
          <w:lang w:val="es-PR" w:eastAsia="ko-KR"/>
        </w:rPr>
        <w:t xml:space="preserve"> </w:t>
      </w:r>
      <w:r w:rsidR="005137A9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- </w:t>
      </w:r>
      <w:r w:rsidR="00AE4B84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Kia </w:t>
      </w:r>
      <w:proofErr w:type="spellStart"/>
      <w:r w:rsidR="00AE4B84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>Telluride</w:t>
      </w:r>
      <w:proofErr w:type="spellEnd"/>
      <w:r w:rsidR="00AE4B84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, la SUV más premiada de la marca, es uno de los mejores autos familiares de 2022, según KBB.com de </w:t>
      </w:r>
      <w:r w:rsidR="00AE4B84" w:rsidRPr="00762FF7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Kelley Blue Book</w:t>
      </w:r>
      <w:r w:rsidR="00AE4B84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>, y marca el tercer año consecutivo que el modelo obtiene los máximos honores.</w:t>
      </w:r>
    </w:p>
    <w:p w14:paraId="62C61FEC" w14:textId="15A151C8" w:rsidR="00CA7F68" w:rsidRPr="00762FF7" w:rsidRDefault="00100491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 w:eastAsia="ko-KR"/>
        </w:rPr>
      </w:pPr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“La galardonada </w:t>
      </w:r>
      <w:proofErr w:type="spellStart"/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>Telluride</w:t>
      </w:r>
      <w:proofErr w:type="spellEnd"/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ha impresionado tanto a los expertos de la industria como a los consumidores desde su debut hace tres años”, dijo Steven Center, director de operaciones y vicepresidente ejecutivo de Kia </w:t>
      </w:r>
      <w:r w:rsidR="00D65B42"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>América</w:t>
      </w:r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. “Con una combinación inigualable de valor, comodidad, utilidad y conveniencia, confiamos que la SUV más grande de Kia continuará teniendo éxito en un segmento altamente competitivo, y este último premio de </w:t>
      </w:r>
      <w:r w:rsidRPr="00065923">
        <w:rPr>
          <w:rFonts w:ascii="Kia Signature OTF Light" w:eastAsia="Kia Signature OTF Light" w:hAnsi="Kia Signature OTF Light" w:cs="Arial"/>
          <w:bCs/>
          <w:i/>
          <w:iCs/>
          <w:lang w:val="es-PR" w:eastAsia="ko-KR"/>
        </w:rPr>
        <w:t>Kelley Blue Book</w:t>
      </w:r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es prueba de ello”. No es sorprendente que el 93 por ciento de los propietarios de </w:t>
      </w:r>
      <w:proofErr w:type="spellStart"/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>Telluride</w:t>
      </w:r>
      <w:proofErr w:type="spellEnd"/>
      <w:r w:rsidRPr="00762FF7">
        <w:rPr>
          <w:rFonts w:ascii="Kia Signature OTF Light" w:eastAsia="Kia Signature OTF Light" w:hAnsi="Kia Signature OTF Light" w:cs="Arial"/>
          <w:bCs/>
          <w:lang w:val="es-PR" w:eastAsia="ko-KR"/>
        </w:rPr>
        <w:t xml:space="preserve"> califiquen la "utilidad para transportar pasajeros y carga" como verdaderamente sobresaliente o excelente, más alta que todos los demás competidores en el segmento.</w:t>
      </w:r>
    </w:p>
    <w:p w14:paraId="1B2D5DF1" w14:textId="5AD49AD2" w:rsidR="00CA7F68" w:rsidRPr="00762FF7" w:rsidRDefault="00CA7F68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62FF7">
        <w:rPr>
          <w:rFonts w:ascii="Kia Signature OTF Light" w:eastAsia="Kia Signature OTF Light" w:hAnsi="Kia Signature OTF Light" w:cs="Arial"/>
          <w:bCs/>
          <w:lang w:val="es-PR"/>
        </w:rPr>
        <w:t>“</w:t>
      </w:r>
      <w:proofErr w:type="spellStart"/>
      <w:r w:rsidRPr="00762FF7"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 w:rsidRPr="00762FF7">
        <w:rPr>
          <w:rFonts w:ascii="Kia Signature OTF Light" w:eastAsia="Kia Signature OTF Light" w:hAnsi="Kia Signature OTF Light" w:cs="Arial"/>
          <w:bCs/>
          <w:lang w:val="es-PR"/>
        </w:rPr>
        <w:t xml:space="preserve"> entró en escena hace algunos años y todavía está revolucionando el segmento”, dijo Jason Allan, director editorial de </w:t>
      </w:r>
      <w:r w:rsidRPr="00762FF7">
        <w:rPr>
          <w:rFonts w:ascii="Kia Signature OTF Light" w:eastAsia="Kia Signature OTF Light" w:hAnsi="Kia Signature OTF Light" w:cs="Arial"/>
          <w:bCs/>
          <w:i/>
          <w:iCs/>
          <w:lang w:val="es-PR"/>
        </w:rPr>
        <w:t>Kelley Blue Book</w:t>
      </w:r>
      <w:r w:rsidRPr="00762FF7">
        <w:rPr>
          <w:rFonts w:ascii="Kia Signature OTF Light" w:eastAsia="Kia Signature OTF Light" w:hAnsi="Kia Signature OTF Light" w:cs="Arial"/>
          <w:bCs/>
          <w:lang w:val="es-PR"/>
        </w:rPr>
        <w:t>. “Nuestros expertos han elogiado el SUV mediano de 3 filas de asientos como la mejor compra año tras año y continúan impresionados por su combinación inigualable de presencia y practicidad”.</w:t>
      </w:r>
    </w:p>
    <w:p w14:paraId="08EACA35" w14:textId="77777777" w:rsidR="00762FF7" w:rsidRDefault="002D364D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62FF7">
        <w:rPr>
          <w:rFonts w:ascii="Kia Signature OTF Light" w:eastAsia="Kia Signature OTF Light" w:hAnsi="Kia Signature OTF Light" w:cs="Arial"/>
          <w:bCs/>
          <w:lang w:val="es-PR"/>
        </w:rPr>
        <w:t xml:space="preserve">Los mejores autos familiares para el 2022 es una lista de recomendaciones de vehículos basada en pruebas con enfoque en la seguridad, la practicidad y el valor, así como en funciones de conectividad, tecnología y asistencia al conductor. El personal editorial de Kelley Blue Book revisa constantemente los autos más nuevos en el mercado, evalúa las opciones a través de muchos lentes para brindar la información más completa posible a los compradores de autos nuevos. El equipo también utiliza datos de la Administración </w:t>
      </w:r>
    </w:p>
    <w:p w14:paraId="0F868517" w14:textId="77777777" w:rsidR="00762FF7" w:rsidRDefault="00762FF7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</w:p>
    <w:p w14:paraId="294462C7" w14:textId="5FA6D116" w:rsidR="002D364D" w:rsidRDefault="002D364D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lang w:val="es-PR"/>
        </w:rPr>
      </w:pPr>
      <w:r w:rsidRPr="00762FF7">
        <w:rPr>
          <w:rFonts w:ascii="Kia Signature OTF Light" w:eastAsia="Kia Signature OTF Light" w:hAnsi="Kia Signature OTF Light" w:cs="Arial"/>
          <w:bCs/>
          <w:lang w:val="es-PR"/>
        </w:rPr>
        <w:t>Nacional de Seguridad del Tráfico en las Carreteras (NHTSA) y el Instituto de Seguros para la Seguridad en las Carreteras (IIHS) para garantizar que los vehículos recomendados tengan las mejores calificaciones de seguridad.</w:t>
      </w:r>
    </w:p>
    <w:p w14:paraId="6B6E0DF2" w14:textId="77777777" w:rsidR="00C105DA" w:rsidRDefault="00C105DA" w:rsidP="00C105DA">
      <w:pPr>
        <w:spacing w:before="240"/>
        <w:rPr>
          <w:rFonts w:ascii="Kia Signature OTF Light" w:eastAsia="Kia Signature OTF Light" w:hAnsi="Kia Signature OTF Light" w:cs="Arial"/>
          <w:bCs/>
          <w:lang w:val="es-PR"/>
        </w:rPr>
      </w:pPr>
    </w:p>
    <w:p w14:paraId="0498D5CE" w14:textId="7F654752" w:rsidR="00C105DA" w:rsidRDefault="006F6E59" w:rsidP="00C105DA">
      <w:pPr>
        <w:spacing w:before="240"/>
        <w:rPr>
          <w:rFonts w:ascii="Kia Signature OTF Light" w:eastAsia="Kia Signature OTF Light" w:hAnsi="Kia Signature OTF Light" w:cs="Arial"/>
          <w:bCs/>
          <w:lang w:val="es-PR"/>
        </w:rPr>
      </w:pPr>
      <w:r>
        <w:rPr>
          <w:rFonts w:ascii="Kia Signature OTF Light" w:eastAsia="Kia Signature OTF Light" w:hAnsi="Kia Signature OTF Light" w:cs="Arial"/>
          <w:bCs/>
          <w:lang w:val="es-PR"/>
        </w:rPr>
        <w:t>Accede</w:t>
      </w:r>
      <w:r w:rsidRPr="006F6E59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>
        <w:rPr>
          <w:rFonts w:ascii="Kia Signature OTF Light" w:eastAsia="Kia Signature OTF Light" w:hAnsi="Kia Signature OTF Light" w:cs="Arial"/>
          <w:bCs/>
          <w:lang w:val="es-PR"/>
        </w:rPr>
        <w:t>a</w:t>
      </w:r>
      <w:r w:rsidRPr="006F6E59">
        <w:rPr>
          <w:rFonts w:ascii="Kia Signature OTF Light" w:eastAsia="Kia Signature OTF Light" w:hAnsi="Kia Signature OTF Light" w:cs="Arial"/>
          <w:bCs/>
          <w:lang w:val="es-PR"/>
        </w:rPr>
        <w:t xml:space="preserve">l </w:t>
      </w:r>
      <w:r w:rsidRPr="006F6E59">
        <w:rPr>
          <w:rFonts w:ascii="Kia Signature OTF Light" w:eastAsia="Kia Signature OTF Light" w:hAnsi="Kia Signature OTF Light" w:cs="Arial"/>
          <w:bCs/>
          <w:i/>
          <w:iCs/>
          <w:lang w:val="es-PR"/>
        </w:rPr>
        <w:t>showroom</w:t>
      </w:r>
      <w:r w:rsidRPr="006F6E59">
        <w:rPr>
          <w:rFonts w:ascii="Kia Signature OTF Light" w:eastAsia="Kia Signature OTF Light" w:hAnsi="Kia Signature OTF Light" w:cs="Arial"/>
          <w:bCs/>
          <w:lang w:val="es-PR"/>
        </w:rPr>
        <w:t xml:space="preserve"> de </w:t>
      </w:r>
      <w:proofErr w:type="spellStart"/>
      <w:r>
        <w:rPr>
          <w:rFonts w:ascii="Kia Signature OTF Light" w:eastAsia="Kia Signature OTF Light" w:hAnsi="Kia Signature OTF Light" w:cs="Arial"/>
          <w:bCs/>
          <w:lang w:val="es-PR"/>
        </w:rPr>
        <w:t>Telluride</w:t>
      </w:r>
      <w:proofErr w:type="spellEnd"/>
      <w:r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6F6E59">
        <w:rPr>
          <w:rFonts w:ascii="Kia Signature OTF Light" w:eastAsia="Kia Signature OTF Light" w:hAnsi="Kia Signature OTF Light" w:cs="Arial"/>
          <w:bCs/>
          <w:lang w:val="es-PR"/>
        </w:rPr>
        <w:t>para más información del modelo:</w:t>
      </w:r>
      <w:r w:rsidR="00F13168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hyperlink r:id="rId11" w:history="1">
        <w:r w:rsidR="00F13168" w:rsidRPr="008C7936">
          <w:rPr>
            <w:rStyle w:val="Hyperlink"/>
            <w:rFonts w:ascii="Kia Signature OTF Light" w:eastAsia="Kia Signature OTF Light" w:hAnsi="Kia Signature OTF Light" w:cs="Arial"/>
            <w:bCs/>
            <w:lang w:val="es-PR"/>
          </w:rPr>
          <w:t>https://bit.ly/3IJaWvb</w:t>
        </w:r>
      </w:hyperlink>
      <w:r w:rsidR="00F13168">
        <w:rPr>
          <w:rFonts w:ascii="Kia Signature OTF Light" w:eastAsia="Kia Signature OTF Light" w:hAnsi="Kia Signature OTF Light" w:cs="Arial"/>
          <w:bCs/>
          <w:lang w:val="es-PR"/>
        </w:rPr>
        <w:t xml:space="preserve"> . </w:t>
      </w:r>
    </w:p>
    <w:p w14:paraId="3AB0A2A7" w14:textId="5C95F1AC" w:rsidR="004D48D2" w:rsidRPr="00762FF7" w:rsidRDefault="004D48D2" w:rsidP="00C105DA">
      <w:pPr>
        <w:spacing w:before="240"/>
        <w:rPr>
          <w:rFonts w:ascii="Kia Signature OTF Light" w:eastAsia="Kia Signature OTF Light" w:hAnsi="Kia Signature OTF Light" w:cs="Arial"/>
          <w:bCs/>
          <w:lang w:val="es-PR"/>
        </w:rPr>
      </w:pPr>
      <w:r w:rsidRPr="004D48D2">
        <w:rPr>
          <w:rFonts w:ascii="Kia Signature OTF Light" w:eastAsia="Kia Signature OTF Light" w:hAnsi="Kia Signature OTF Light" w:cs="Arial"/>
          <w:bCs/>
          <w:lang w:val="es-PR"/>
        </w:rPr>
        <w:t xml:space="preserve">Visita tu concesionario Kia más cercano o el portal de la marca </w:t>
      </w:r>
      <w:hyperlink r:id="rId12" w:history="1">
        <w:r w:rsidR="00C105DA" w:rsidRPr="008C7936">
          <w:rPr>
            <w:rStyle w:val="Hyperlink"/>
            <w:rFonts w:ascii="Kia Signature OTF Light" w:eastAsia="Kia Signature OTF Light" w:hAnsi="Kia Signature OTF Light" w:cs="Arial"/>
            <w:bCs/>
            <w:lang w:val="es-PR"/>
          </w:rPr>
          <w:t>www.kia.com/pr</w:t>
        </w:r>
      </w:hyperlink>
      <w:r w:rsidR="00C105DA">
        <w:rPr>
          <w:rFonts w:ascii="Kia Signature OTF Light" w:eastAsia="Kia Signature OTF Light" w:hAnsi="Kia Signature OTF Light" w:cs="Arial"/>
          <w:bCs/>
          <w:lang w:val="es-PR"/>
        </w:rPr>
        <w:t xml:space="preserve"> </w:t>
      </w:r>
      <w:r w:rsidRPr="004D48D2">
        <w:rPr>
          <w:rFonts w:ascii="Kia Signature OTF Light" w:eastAsia="Kia Signature OTF Light" w:hAnsi="Kia Signature OTF Light" w:cs="Arial"/>
          <w:bCs/>
          <w:lang w:val="es-PR"/>
        </w:rPr>
        <w:t>para más información.</w:t>
      </w:r>
    </w:p>
    <w:p w14:paraId="49467456" w14:textId="5AE8D145" w:rsidR="002D364D" w:rsidRPr="00303424" w:rsidRDefault="002D364D" w:rsidP="00CA7F68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20"/>
          <w:szCs w:val="20"/>
          <w:lang w:val="es-PR"/>
        </w:rPr>
      </w:pPr>
    </w:p>
    <w:p w14:paraId="12BD8707" w14:textId="77777777" w:rsidR="00762FF7" w:rsidRDefault="00DA4D3B" w:rsidP="00303424">
      <w:pPr>
        <w:spacing w:before="240"/>
        <w:jc w:val="center"/>
        <w:rPr>
          <w:rFonts w:ascii="Kia Signature OTF Light" w:eastAsia="Kia Signature OTF Light" w:hAnsi="Kia Signature OTF Light" w:cs="Arial"/>
          <w:bCs/>
          <w:sz w:val="20"/>
          <w:szCs w:val="20"/>
          <w:lang w:val="es-PR" w:eastAsia="ko-KR"/>
        </w:rPr>
      </w:pPr>
      <w:r w:rsidRPr="00303424">
        <w:rPr>
          <w:rFonts w:ascii="Kia Signature OTF Light" w:eastAsia="Kia Signature OTF Light" w:hAnsi="Kia Signature OTF Light" w:cs="Arial"/>
          <w:bCs/>
          <w:i/>
          <w:iCs/>
          <w:sz w:val="20"/>
          <w:szCs w:val="20"/>
          <w:lang w:val="es-PR"/>
        </w:rPr>
        <w:t>###</w:t>
      </w:r>
    </w:p>
    <w:p w14:paraId="166C8C88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10EC2959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0B4C5103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0AB89728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15F4B1A3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70C207D8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361B489D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330E0402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4BE770D7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337FBB70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1AE829A0" w14:textId="77777777" w:rsidR="00C105DA" w:rsidRDefault="00C105DA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</w:pPr>
    </w:p>
    <w:p w14:paraId="35E124F2" w14:textId="5196F487" w:rsidR="00316A27" w:rsidRPr="00762FF7" w:rsidRDefault="00316A27" w:rsidP="00762FF7">
      <w:pPr>
        <w:spacing w:before="240"/>
        <w:jc w:val="both"/>
        <w:rPr>
          <w:rFonts w:ascii="Kia Signature OTF Light" w:eastAsia="Kia Signature OTF Light" w:hAnsi="Kia Signature OTF Light" w:cs="Arial"/>
          <w:bCs/>
          <w:sz w:val="14"/>
          <w:szCs w:val="14"/>
          <w:lang w:val="es-PR" w:eastAsia="ko-KR"/>
        </w:rPr>
      </w:pPr>
      <w:r w:rsidRPr="00762FF7">
        <w:rPr>
          <w:rFonts w:ascii="Kia Signature OTF Light" w:eastAsia="Kia Signature OTF Light" w:hAnsi="Kia Signature OTF Light" w:cs="Arial"/>
          <w:bCs/>
          <w:sz w:val="14"/>
          <w:szCs w:val="14"/>
          <w:lang w:val="es-PR"/>
        </w:rPr>
        <w:t>Kia Motors lleva 27 años en Puerto Rico representando una línea de vehículos con participación en los principales segmentos del mercado. Cuenta con una red de 16 concesionarios y centros de servicio a través de todo Puerto Rico. Además, ofrece a sus clientes el programa Kia Contigo que incluye el servicio de asistencia en carretera, garantía y piezas originales.</w:t>
      </w:r>
    </w:p>
    <w:sectPr w:rsidR="00316A27" w:rsidRPr="00762FF7" w:rsidSect="000B642A">
      <w:headerReference w:type="default" r:id="rId13"/>
      <w:footerReference w:type="default" r:id="rId14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749ACD" w14:textId="77777777" w:rsidR="004A0AD4" w:rsidRDefault="004A0AD4" w:rsidP="00777D9D">
      <w:pPr>
        <w:spacing w:line="240" w:lineRule="auto"/>
      </w:pPr>
      <w:r>
        <w:separator/>
      </w:r>
    </w:p>
  </w:endnote>
  <w:endnote w:type="continuationSeparator" w:id="0">
    <w:p w14:paraId="63283F1D" w14:textId="77777777" w:rsidR="004A0AD4" w:rsidRDefault="004A0AD4" w:rsidP="00777D9D">
      <w:pPr>
        <w:spacing w:line="240" w:lineRule="auto"/>
      </w:pPr>
      <w:r>
        <w:continuationSeparator/>
      </w:r>
    </w:p>
  </w:endnote>
  <w:endnote w:type="continuationNotice" w:id="1">
    <w:p w14:paraId="0FCBD696" w14:textId="77777777" w:rsidR="004A0AD4" w:rsidRDefault="004A0AD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a Signature OTF Bold">
    <w:panose1 w:val="000007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Light">
    <w:panose1 w:val="000004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Kia Signature OTF Regular">
    <w:panose1 w:val="00000500000000000000"/>
    <w:charset w:val="80"/>
    <w:family w:val="modern"/>
    <w:notTrueType/>
    <w:pitch w:val="variable"/>
    <w:sig w:usb0="2000028F" w:usb1="0BD72C10" w:usb2="00000012" w:usb3="00000000" w:csb0="002A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E28CB" w14:textId="5E58205D" w:rsidR="00537704" w:rsidRDefault="005739A3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5FF0C6" wp14:editId="006C85DD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23EB0" w14:textId="77777777" w:rsidR="004A0AD4" w:rsidRDefault="004A0AD4" w:rsidP="00777D9D">
      <w:pPr>
        <w:spacing w:line="240" w:lineRule="auto"/>
      </w:pPr>
      <w:r>
        <w:separator/>
      </w:r>
    </w:p>
  </w:footnote>
  <w:footnote w:type="continuationSeparator" w:id="0">
    <w:p w14:paraId="7DD239A8" w14:textId="77777777" w:rsidR="004A0AD4" w:rsidRDefault="004A0AD4" w:rsidP="00777D9D">
      <w:pPr>
        <w:spacing w:line="240" w:lineRule="auto"/>
      </w:pPr>
      <w:r>
        <w:continuationSeparator/>
      </w:r>
    </w:p>
  </w:footnote>
  <w:footnote w:type="continuationNotice" w:id="1">
    <w:p w14:paraId="2855A314" w14:textId="77777777" w:rsidR="004A0AD4" w:rsidRDefault="004A0AD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C3BCB" w14:textId="1996F02C" w:rsidR="00197746" w:rsidRDefault="00A45CF6" w:rsidP="00197746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560AC3E" wp14:editId="648BEB75">
              <wp:simplePos x="0" y="0"/>
              <wp:positionH relativeFrom="column">
                <wp:posOffset>1707662</wp:posOffset>
              </wp:positionH>
              <wp:positionV relativeFrom="paragraph">
                <wp:posOffset>167835</wp:posOffset>
              </wp:positionV>
              <wp:extent cx="4514850" cy="793262"/>
              <wp:effectExtent l="0" t="0" r="0" b="698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14850" cy="79326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469D7E" w14:textId="54BF8937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</w:pP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Media </w:t>
                          </w:r>
                          <w:proofErr w:type="spellStart"/>
                          <w:r w:rsidR="00D76DB6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C</w:t>
                          </w:r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>ontact</w:t>
                          </w:r>
                          <w:proofErr w:type="spellEnd"/>
                          <w:r w:rsidRPr="00DE070B">
                            <w:rPr>
                              <w:rFonts w:ascii="Kia Signature OTF Bold" w:eastAsia="Kia Signature OTF Bold" w:hAnsi="Kia Signature OTF Bold" w:cs="Arial"/>
                              <w:sz w:val="12"/>
                              <w:szCs w:val="12"/>
                              <w:lang w:val="es-PR"/>
                            </w:rPr>
                            <w:t xml:space="preserve">: </w:t>
                          </w:r>
                        </w:p>
                        <w:p w14:paraId="30149BDA" w14:textId="3E2C2913" w:rsidR="00A45CF6" w:rsidRPr="0055317A" w:rsidRDefault="00EF59BD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es-PR"/>
                            </w:rPr>
                            <w:t xml:space="preserve">Isabel B. Carattini Andino, Lic. 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  <w:t>R-1020</w:t>
                          </w:r>
                        </w:p>
                        <w:p w14:paraId="21ABD310" w14:textId="66D4D2B9" w:rsidR="00A45CF6" w:rsidRPr="0055317A" w:rsidRDefault="00DE070B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</w:pP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Kia </w:t>
                          </w:r>
                          <w:r w:rsidR="00EF59BD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Puerto Rico</w:t>
                          </w:r>
                          <w:r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 xml:space="preserve"> </w:t>
                          </w:r>
                          <w:r w:rsidR="00A45CF6" w:rsidRPr="0055317A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Team</w:t>
                          </w:r>
                        </w:p>
                        <w:p w14:paraId="0DA500A4" w14:textId="66BC70B5" w:rsidR="009857C4" w:rsidRPr="009857C4" w:rsidRDefault="009857C4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</w:rPr>
                          </w:pPr>
                          <w:r w:rsidRPr="009857C4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Marketing &amp; Events C</w:t>
                          </w:r>
                          <w:r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eastAsia="ko-KR"/>
                            </w:rPr>
                            <w:t>oordinator</w:t>
                          </w:r>
                        </w:p>
                        <w:p w14:paraId="57CCDF02" w14:textId="6BD7137E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T. </w:t>
                          </w:r>
                          <w:r w:rsidR="00DE070B"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>787-620-0900</w:t>
                          </w: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 </w:t>
                          </w:r>
                        </w:p>
                        <w:p w14:paraId="69943387" w14:textId="0028A755" w:rsidR="00A45CF6" w:rsidRPr="00DE070B" w:rsidRDefault="00A45CF6" w:rsidP="00A45CF6">
                          <w:pPr>
                            <w:spacing w:line="240" w:lineRule="auto"/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</w:pPr>
                          <w:r w:rsidRPr="00DE070B">
                            <w:rPr>
                              <w:rFonts w:ascii="Kia Signature OTF Regular" w:eastAsia="Kia Signature OTF Regular" w:hAnsi="Kia Signature OTF Regular" w:cs="Arial"/>
                              <w:sz w:val="12"/>
                              <w:szCs w:val="12"/>
                              <w:lang w:val="de-DE"/>
                            </w:rPr>
                            <w:t xml:space="preserve">E. </w:t>
                          </w:r>
                          <w:hyperlink r:id="rId1" w:history="1">
                            <w:r w:rsidR="00DE070B" w:rsidRPr="00DE070B">
                              <w:rPr>
                                <w:rStyle w:val="Hyperlink"/>
                                <w:rFonts w:ascii="Kia Signature OTF Regular" w:eastAsia="Kia Signature OTF Regular" w:hAnsi="Kia Signature OTF Regular" w:cs="Arial"/>
                                <w:sz w:val="12"/>
                                <w:szCs w:val="12"/>
                                <w:lang w:val="de-DE"/>
                              </w:rPr>
                              <w:t>icarattini@motorambar.com</w:t>
                            </w:r>
                          </w:hyperlink>
                        </w:p>
                        <w:p w14:paraId="49AA811D" w14:textId="77777777" w:rsidR="00DE070B" w:rsidRPr="00BA517F" w:rsidRDefault="00DE070B" w:rsidP="00A45CF6">
                          <w:pPr>
                            <w:spacing w:line="240" w:lineRule="auto"/>
                            <w:rPr>
                              <w:rFonts w:cs="Arial"/>
                              <w:sz w:val="12"/>
                              <w:szCs w:val="12"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60AC3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4.45pt;margin-top:13.2pt;width:355.5pt;height:62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" filled="f" stroked="f">
              <v:textbox>
                <w:txbxContent>
                  <w:p w14:paraId="00469D7E" w14:textId="54BF8937" w:rsidR="00A45CF6" w:rsidRPr="00DE070B" w:rsidRDefault="00A45CF6" w:rsidP="00A45CF6">
                    <w:pPr>
                      <w:spacing w:line="240" w:lineRule="auto"/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</w:pP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Media </w:t>
                    </w:r>
                    <w:proofErr w:type="spellStart"/>
                    <w:r w:rsidR="00D76DB6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C</w:t>
                    </w:r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>ontact</w:t>
                    </w:r>
                    <w:proofErr w:type="spellEnd"/>
                    <w:r w:rsidRPr="00DE070B">
                      <w:rPr>
                        <w:rFonts w:ascii="Kia Signature OTF Bold" w:eastAsia="Kia Signature OTF Bold" w:hAnsi="Kia Signature OTF Bold" w:cs="Arial"/>
                        <w:sz w:val="12"/>
                        <w:szCs w:val="12"/>
                        <w:lang w:val="es-PR"/>
                      </w:rPr>
                      <w:t xml:space="preserve">: </w:t>
                    </w:r>
                  </w:p>
                  <w:p w14:paraId="30149BDA" w14:textId="3E2C2913" w:rsidR="00A45CF6" w:rsidRPr="0055317A" w:rsidRDefault="00EF59BD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es-PR"/>
                      </w:rPr>
                      <w:t xml:space="preserve">Isabel B. Carattini Andino, Lic. 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  <w:t>R-1020</w:t>
                    </w:r>
                  </w:p>
                  <w:p w14:paraId="21ABD310" w14:textId="66D4D2B9" w:rsidR="00A45CF6" w:rsidRPr="0055317A" w:rsidRDefault="00DE070B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</w:pP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Kia </w:t>
                    </w:r>
                    <w:r w:rsidR="00EF59BD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Puerto Rico</w:t>
                    </w:r>
                    <w:r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 xml:space="preserve"> </w:t>
                    </w:r>
                    <w:r w:rsidR="00A45CF6" w:rsidRPr="0055317A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Team</w:t>
                    </w:r>
                  </w:p>
                  <w:p w14:paraId="0DA500A4" w14:textId="66BC70B5" w:rsidR="009857C4" w:rsidRPr="009857C4" w:rsidRDefault="009857C4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</w:rPr>
                    </w:pPr>
                    <w:r w:rsidRPr="009857C4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Marketing &amp; Events C</w:t>
                    </w:r>
                    <w:r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eastAsia="ko-KR"/>
                      </w:rPr>
                      <w:t>oordinator</w:t>
                    </w:r>
                  </w:p>
                  <w:p w14:paraId="57CCDF02" w14:textId="6BD7137E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T. </w:t>
                    </w:r>
                    <w:r w:rsidR="00DE070B"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>787-620-0900</w:t>
                    </w: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 </w:t>
                    </w:r>
                  </w:p>
                  <w:p w14:paraId="69943387" w14:textId="0028A755" w:rsidR="00A45CF6" w:rsidRPr="00DE070B" w:rsidRDefault="00A45CF6" w:rsidP="00A45CF6">
                    <w:pPr>
                      <w:spacing w:line="240" w:lineRule="auto"/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</w:pPr>
                    <w:r w:rsidRPr="00DE070B">
                      <w:rPr>
                        <w:rFonts w:ascii="Kia Signature OTF Regular" w:eastAsia="Kia Signature OTF Regular" w:hAnsi="Kia Signature OTF Regular" w:cs="Arial"/>
                        <w:sz w:val="12"/>
                        <w:szCs w:val="12"/>
                        <w:lang w:val="de-DE"/>
                      </w:rPr>
                      <w:t xml:space="preserve">E. </w:t>
                    </w:r>
                    <w:hyperlink r:id="rId2" w:history="1">
                      <w:r w:rsidR="00DE070B" w:rsidRPr="00DE070B">
                        <w:rPr>
                          <w:rStyle w:val="Hyperlink"/>
                          <w:rFonts w:ascii="Kia Signature OTF Regular" w:eastAsia="Kia Signature OTF Regular" w:hAnsi="Kia Signature OTF Regular" w:cs="Arial"/>
                          <w:sz w:val="12"/>
                          <w:szCs w:val="12"/>
                          <w:lang w:val="de-DE"/>
                        </w:rPr>
                        <w:t>icarattini@motorambar.com</w:t>
                      </w:r>
                    </w:hyperlink>
                  </w:p>
                  <w:p w14:paraId="49AA811D" w14:textId="77777777" w:rsidR="00DE070B" w:rsidRPr="00BA517F" w:rsidRDefault="00DE070B" w:rsidP="00A45CF6">
                    <w:pPr>
                      <w:spacing w:line="240" w:lineRule="auto"/>
                      <w:rPr>
                        <w:rFonts w:cs="Arial"/>
                        <w:sz w:val="12"/>
                        <w:szCs w:val="12"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 w:rsidR="00197746">
      <w:rPr>
        <w:noProof/>
      </w:rPr>
      <w:drawing>
        <wp:anchor distT="0" distB="0" distL="114300" distR="114300" simplePos="0" relativeHeight="251658241" behindDoc="1" locked="0" layoutInCell="1" allowOverlap="1" wp14:anchorId="631F1602" wp14:editId="171B33B3">
          <wp:simplePos x="0" y="0"/>
          <wp:positionH relativeFrom="column">
            <wp:posOffset>-13970</wp:posOffset>
          </wp:positionH>
          <wp:positionV relativeFrom="paragraph">
            <wp:posOffset>256540</wp:posOffset>
          </wp:positionV>
          <wp:extent cx="1499870" cy="391160"/>
          <wp:effectExtent l="0" t="0" r="5080" b="889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8219" b="14563"/>
                  <a:stretch>
                    <a:fillRect/>
                  </a:stretch>
                </pic:blipFill>
                <pic:spPr bwMode="auto">
                  <a:xfrm>
                    <a:off x="0" y="0"/>
                    <a:ext cx="1499870" cy="391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ADFB0DA" w14:textId="70D8FF6D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6F08FCC7" w14:textId="1B440957" w:rsidR="006C5AFB" w:rsidRPr="00BA517F" w:rsidRDefault="006C5AFB" w:rsidP="006C5AFB">
    <w:pPr>
      <w:spacing w:line="240" w:lineRule="auto"/>
      <w:rPr>
        <w:rFonts w:cs="Arial"/>
        <w:sz w:val="12"/>
        <w:szCs w:val="12"/>
        <w:lang w:val="de-DE"/>
      </w:rPr>
    </w:pPr>
  </w:p>
  <w:p w14:paraId="57AE2AD1" w14:textId="333529F2" w:rsidR="00197746" w:rsidRDefault="00197746" w:rsidP="006C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3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7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1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14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15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3"/>
  </w:num>
  <w:num w:numId="7">
    <w:abstractNumId w:val="10"/>
  </w:num>
  <w:num w:numId="8">
    <w:abstractNumId w:val="7"/>
  </w:num>
  <w:num w:numId="9">
    <w:abstractNumId w:val="4"/>
  </w:num>
  <w:num w:numId="10">
    <w:abstractNumId w:val="3"/>
  </w:num>
  <w:num w:numId="11">
    <w:abstractNumId w:val="14"/>
  </w:num>
  <w:num w:numId="12">
    <w:abstractNumId w:val="1"/>
  </w:num>
  <w:num w:numId="13">
    <w:abstractNumId w:val="12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22B"/>
    <w:rsid w:val="00002243"/>
    <w:rsid w:val="000044C1"/>
    <w:rsid w:val="00007167"/>
    <w:rsid w:val="000106AC"/>
    <w:rsid w:val="000110CD"/>
    <w:rsid w:val="0001195E"/>
    <w:rsid w:val="00015C73"/>
    <w:rsid w:val="000213F9"/>
    <w:rsid w:val="000227FA"/>
    <w:rsid w:val="00022B1E"/>
    <w:rsid w:val="00024453"/>
    <w:rsid w:val="000277A1"/>
    <w:rsid w:val="00027C5E"/>
    <w:rsid w:val="00031A09"/>
    <w:rsid w:val="00032FBA"/>
    <w:rsid w:val="000338D1"/>
    <w:rsid w:val="00036166"/>
    <w:rsid w:val="000372C3"/>
    <w:rsid w:val="00040E0B"/>
    <w:rsid w:val="00041AFF"/>
    <w:rsid w:val="00043B7D"/>
    <w:rsid w:val="00043D08"/>
    <w:rsid w:val="00045018"/>
    <w:rsid w:val="0005143B"/>
    <w:rsid w:val="00053A93"/>
    <w:rsid w:val="00053A9D"/>
    <w:rsid w:val="00054C94"/>
    <w:rsid w:val="00060BBC"/>
    <w:rsid w:val="000618BA"/>
    <w:rsid w:val="00061A98"/>
    <w:rsid w:val="000647EF"/>
    <w:rsid w:val="00065309"/>
    <w:rsid w:val="00065923"/>
    <w:rsid w:val="00065E3C"/>
    <w:rsid w:val="00067A4B"/>
    <w:rsid w:val="00067DF1"/>
    <w:rsid w:val="00070201"/>
    <w:rsid w:val="00071DE4"/>
    <w:rsid w:val="0007222A"/>
    <w:rsid w:val="000755FC"/>
    <w:rsid w:val="00076010"/>
    <w:rsid w:val="00077CD2"/>
    <w:rsid w:val="00080620"/>
    <w:rsid w:val="00081633"/>
    <w:rsid w:val="00083214"/>
    <w:rsid w:val="00090BBA"/>
    <w:rsid w:val="00092158"/>
    <w:rsid w:val="00093722"/>
    <w:rsid w:val="00093AFD"/>
    <w:rsid w:val="00095DF5"/>
    <w:rsid w:val="00097487"/>
    <w:rsid w:val="000974BE"/>
    <w:rsid w:val="000A0151"/>
    <w:rsid w:val="000A38F3"/>
    <w:rsid w:val="000A3D91"/>
    <w:rsid w:val="000A4003"/>
    <w:rsid w:val="000A43E2"/>
    <w:rsid w:val="000A4B56"/>
    <w:rsid w:val="000A61AE"/>
    <w:rsid w:val="000A673A"/>
    <w:rsid w:val="000A7FD7"/>
    <w:rsid w:val="000B3825"/>
    <w:rsid w:val="000B4930"/>
    <w:rsid w:val="000B5DA5"/>
    <w:rsid w:val="000B642A"/>
    <w:rsid w:val="000C5F20"/>
    <w:rsid w:val="000C76BE"/>
    <w:rsid w:val="000D0B2A"/>
    <w:rsid w:val="000D4281"/>
    <w:rsid w:val="000D4EA2"/>
    <w:rsid w:val="000D7A90"/>
    <w:rsid w:val="000D7FAB"/>
    <w:rsid w:val="000E369A"/>
    <w:rsid w:val="000E48E3"/>
    <w:rsid w:val="000E59CF"/>
    <w:rsid w:val="000E712C"/>
    <w:rsid w:val="000F1740"/>
    <w:rsid w:val="000F2309"/>
    <w:rsid w:val="000F49ED"/>
    <w:rsid w:val="00100491"/>
    <w:rsid w:val="00100E85"/>
    <w:rsid w:val="00102292"/>
    <w:rsid w:val="00103E71"/>
    <w:rsid w:val="00105AE8"/>
    <w:rsid w:val="001063A5"/>
    <w:rsid w:val="001078DD"/>
    <w:rsid w:val="0011047C"/>
    <w:rsid w:val="00110A6E"/>
    <w:rsid w:val="0011122F"/>
    <w:rsid w:val="001117B7"/>
    <w:rsid w:val="001133BC"/>
    <w:rsid w:val="0011388F"/>
    <w:rsid w:val="001233FF"/>
    <w:rsid w:val="00124F72"/>
    <w:rsid w:val="00125B6D"/>
    <w:rsid w:val="00127D43"/>
    <w:rsid w:val="001309C4"/>
    <w:rsid w:val="00131396"/>
    <w:rsid w:val="00134244"/>
    <w:rsid w:val="00134985"/>
    <w:rsid w:val="00136567"/>
    <w:rsid w:val="00137052"/>
    <w:rsid w:val="00137123"/>
    <w:rsid w:val="00142854"/>
    <w:rsid w:val="00142BAF"/>
    <w:rsid w:val="00144FFF"/>
    <w:rsid w:val="00145385"/>
    <w:rsid w:val="00145FC4"/>
    <w:rsid w:val="001503B6"/>
    <w:rsid w:val="0015162B"/>
    <w:rsid w:val="001519D1"/>
    <w:rsid w:val="00151B85"/>
    <w:rsid w:val="00156308"/>
    <w:rsid w:val="0016412B"/>
    <w:rsid w:val="00164468"/>
    <w:rsid w:val="0016476B"/>
    <w:rsid w:val="0016531C"/>
    <w:rsid w:val="001659A9"/>
    <w:rsid w:val="00166F0D"/>
    <w:rsid w:val="00171840"/>
    <w:rsid w:val="00174459"/>
    <w:rsid w:val="00176104"/>
    <w:rsid w:val="00176E08"/>
    <w:rsid w:val="00176FD3"/>
    <w:rsid w:val="0017786F"/>
    <w:rsid w:val="00184474"/>
    <w:rsid w:val="00187280"/>
    <w:rsid w:val="001917BC"/>
    <w:rsid w:val="00195652"/>
    <w:rsid w:val="00196101"/>
    <w:rsid w:val="00196641"/>
    <w:rsid w:val="00197746"/>
    <w:rsid w:val="001A26E2"/>
    <w:rsid w:val="001A629F"/>
    <w:rsid w:val="001A6366"/>
    <w:rsid w:val="001B0BC5"/>
    <w:rsid w:val="001B1BAD"/>
    <w:rsid w:val="001B4A21"/>
    <w:rsid w:val="001B7828"/>
    <w:rsid w:val="001C0778"/>
    <w:rsid w:val="001C6637"/>
    <w:rsid w:val="001C7F79"/>
    <w:rsid w:val="001D1F7C"/>
    <w:rsid w:val="001D43F2"/>
    <w:rsid w:val="001D4630"/>
    <w:rsid w:val="001D5962"/>
    <w:rsid w:val="001E499B"/>
    <w:rsid w:val="001E5B41"/>
    <w:rsid w:val="001E5F07"/>
    <w:rsid w:val="001E61FF"/>
    <w:rsid w:val="001E6681"/>
    <w:rsid w:val="001F0A31"/>
    <w:rsid w:val="001F2E6E"/>
    <w:rsid w:val="001F41C1"/>
    <w:rsid w:val="001F4367"/>
    <w:rsid w:val="002027D2"/>
    <w:rsid w:val="002031F5"/>
    <w:rsid w:val="00203519"/>
    <w:rsid w:val="00207874"/>
    <w:rsid w:val="00212B58"/>
    <w:rsid w:val="00213E7C"/>
    <w:rsid w:val="0022010E"/>
    <w:rsid w:val="0022292B"/>
    <w:rsid w:val="002235D0"/>
    <w:rsid w:val="00224AD5"/>
    <w:rsid w:val="0022571A"/>
    <w:rsid w:val="00225F67"/>
    <w:rsid w:val="002261D8"/>
    <w:rsid w:val="002262C7"/>
    <w:rsid w:val="00227152"/>
    <w:rsid w:val="0023078E"/>
    <w:rsid w:val="0023259D"/>
    <w:rsid w:val="00233338"/>
    <w:rsid w:val="00235E81"/>
    <w:rsid w:val="00236898"/>
    <w:rsid w:val="00240374"/>
    <w:rsid w:val="00241605"/>
    <w:rsid w:val="00241711"/>
    <w:rsid w:val="002418C4"/>
    <w:rsid w:val="00241C78"/>
    <w:rsid w:val="00244322"/>
    <w:rsid w:val="00250A73"/>
    <w:rsid w:val="002520D0"/>
    <w:rsid w:val="00254EB6"/>
    <w:rsid w:val="00255B32"/>
    <w:rsid w:val="00255D2C"/>
    <w:rsid w:val="0026048B"/>
    <w:rsid w:val="0026148E"/>
    <w:rsid w:val="00261A94"/>
    <w:rsid w:val="00261D54"/>
    <w:rsid w:val="00261EE2"/>
    <w:rsid w:val="00262E05"/>
    <w:rsid w:val="00263B08"/>
    <w:rsid w:val="0027065E"/>
    <w:rsid w:val="0027106A"/>
    <w:rsid w:val="00273E00"/>
    <w:rsid w:val="00274616"/>
    <w:rsid w:val="002746D4"/>
    <w:rsid w:val="0027531D"/>
    <w:rsid w:val="0027585F"/>
    <w:rsid w:val="002758AB"/>
    <w:rsid w:val="00276F9D"/>
    <w:rsid w:val="00277ECB"/>
    <w:rsid w:val="00281176"/>
    <w:rsid w:val="00284DA2"/>
    <w:rsid w:val="00286168"/>
    <w:rsid w:val="00287CA7"/>
    <w:rsid w:val="00291223"/>
    <w:rsid w:val="00293123"/>
    <w:rsid w:val="00294C75"/>
    <w:rsid w:val="00295656"/>
    <w:rsid w:val="0029696E"/>
    <w:rsid w:val="002A120F"/>
    <w:rsid w:val="002A41DB"/>
    <w:rsid w:val="002A49D7"/>
    <w:rsid w:val="002A4F04"/>
    <w:rsid w:val="002A6442"/>
    <w:rsid w:val="002B2D45"/>
    <w:rsid w:val="002B371C"/>
    <w:rsid w:val="002B3B7B"/>
    <w:rsid w:val="002B508A"/>
    <w:rsid w:val="002B5773"/>
    <w:rsid w:val="002B5F00"/>
    <w:rsid w:val="002C065D"/>
    <w:rsid w:val="002C1B11"/>
    <w:rsid w:val="002C48C8"/>
    <w:rsid w:val="002C6C30"/>
    <w:rsid w:val="002C6EDA"/>
    <w:rsid w:val="002D364D"/>
    <w:rsid w:val="002D488C"/>
    <w:rsid w:val="002E1CE2"/>
    <w:rsid w:val="002E6F50"/>
    <w:rsid w:val="002E7237"/>
    <w:rsid w:val="002F152E"/>
    <w:rsid w:val="002F4D61"/>
    <w:rsid w:val="002F71CD"/>
    <w:rsid w:val="003016C9"/>
    <w:rsid w:val="00302185"/>
    <w:rsid w:val="00303424"/>
    <w:rsid w:val="003042DD"/>
    <w:rsid w:val="00305AF6"/>
    <w:rsid w:val="0030600E"/>
    <w:rsid w:val="003125E5"/>
    <w:rsid w:val="0031504D"/>
    <w:rsid w:val="0031589E"/>
    <w:rsid w:val="00316263"/>
    <w:rsid w:val="00316A27"/>
    <w:rsid w:val="00322CB7"/>
    <w:rsid w:val="00323F8A"/>
    <w:rsid w:val="00326826"/>
    <w:rsid w:val="003270B1"/>
    <w:rsid w:val="00327160"/>
    <w:rsid w:val="00346ADB"/>
    <w:rsid w:val="0034774E"/>
    <w:rsid w:val="00352F19"/>
    <w:rsid w:val="003535C3"/>
    <w:rsid w:val="00353BC0"/>
    <w:rsid w:val="0035549F"/>
    <w:rsid w:val="00355B50"/>
    <w:rsid w:val="00357B77"/>
    <w:rsid w:val="00357D99"/>
    <w:rsid w:val="003709CB"/>
    <w:rsid w:val="003714C9"/>
    <w:rsid w:val="00374276"/>
    <w:rsid w:val="00376F23"/>
    <w:rsid w:val="003824DC"/>
    <w:rsid w:val="003855AF"/>
    <w:rsid w:val="00393B15"/>
    <w:rsid w:val="003961D6"/>
    <w:rsid w:val="00396E0C"/>
    <w:rsid w:val="00397A24"/>
    <w:rsid w:val="00397B9F"/>
    <w:rsid w:val="003A38E2"/>
    <w:rsid w:val="003A50BC"/>
    <w:rsid w:val="003A5988"/>
    <w:rsid w:val="003B06D4"/>
    <w:rsid w:val="003B0ADB"/>
    <w:rsid w:val="003B4F1D"/>
    <w:rsid w:val="003C17F2"/>
    <w:rsid w:val="003C19CE"/>
    <w:rsid w:val="003C2109"/>
    <w:rsid w:val="003C2194"/>
    <w:rsid w:val="003C21F9"/>
    <w:rsid w:val="003C36D6"/>
    <w:rsid w:val="003C3BCB"/>
    <w:rsid w:val="003C3D25"/>
    <w:rsid w:val="003C7196"/>
    <w:rsid w:val="003D1F4E"/>
    <w:rsid w:val="003D3000"/>
    <w:rsid w:val="003D602F"/>
    <w:rsid w:val="003D6966"/>
    <w:rsid w:val="003E01C4"/>
    <w:rsid w:val="003E573E"/>
    <w:rsid w:val="003E5B6B"/>
    <w:rsid w:val="003E7F70"/>
    <w:rsid w:val="003F23D6"/>
    <w:rsid w:val="003F2F0C"/>
    <w:rsid w:val="003F56C0"/>
    <w:rsid w:val="004017A1"/>
    <w:rsid w:val="00406264"/>
    <w:rsid w:val="0041102F"/>
    <w:rsid w:val="00411F56"/>
    <w:rsid w:val="00412907"/>
    <w:rsid w:val="00413456"/>
    <w:rsid w:val="00420B97"/>
    <w:rsid w:val="0042107F"/>
    <w:rsid w:val="0042171D"/>
    <w:rsid w:val="00422AB7"/>
    <w:rsid w:val="0042621B"/>
    <w:rsid w:val="00427CBD"/>
    <w:rsid w:val="004304BD"/>
    <w:rsid w:val="00432F85"/>
    <w:rsid w:val="00434377"/>
    <w:rsid w:val="004371CE"/>
    <w:rsid w:val="00443770"/>
    <w:rsid w:val="0044786A"/>
    <w:rsid w:val="00447B3A"/>
    <w:rsid w:val="004573D3"/>
    <w:rsid w:val="004578B7"/>
    <w:rsid w:val="00460828"/>
    <w:rsid w:val="00461E69"/>
    <w:rsid w:val="00462F8E"/>
    <w:rsid w:val="004654C4"/>
    <w:rsid w:val="00465C0B"/>
    <w:rsid w:val="0047101C"/>
    <w:rsid w:val="00471A35"/>
    <w:rsid w:val="00480F41"/>
    <w:rsid w:val="00482414"/>
    <w:rsid w:val="00484F11"/>
    <w:rsid w:val="00487104"/>
    <w:rsid w:val="00490B92"/>
    <w:rsid w:val="00496F72"/>
    <w:rsid w:val="00497DE2"/>
    <w:rsid w:val="004A0266"/>
    <w:rsid w:val="004A0288"/>
    <w:rsid w:val="004A0472"/>
    <w:rsid w:val="004A0767"/>
    <w:rsid w:val="004A0AD4"/>
    <w:rsid w:val="004A29C0"/>
    <w:rsid w:val="004A3345"/>
    <w:rsid w:val="004A422B"/>
    <w:rsid w:val="004A54C1"/>
    <w:rsid w:val="004A5F02"/>
    <w:rsid w:val="004A6767"/>
    <w:rsid w:val="004A7094"/>
    <w:rsid w:val="004B1542"/>
    <w:rsid w:val="004B20FA"/>
    <w:rsid w:val="004B2A3F"/>
    <w:rsid w:val="004B2A4D"/>
    <w:rsid w:val="004B55DD"/>
    <w:rsid w:val="004C01A1"/>
    <w:rsid w:val="004C1883"/>
    <w:rsid w:val="004C2320"/>
    <w:rsid w:val="004C260D"/>
    <w:rsid w:val="004C4094"/>
    <w:rsid w:val="004C64A0"/>
    <w:rsid w:val="004C64A5"/>
    <w:rsid w:val="004C76EA"/>
    <w:rsid w:val="004C7C66"/>
    <w:rsid w:val="004D0393"/>
    <w:rsid w:val="004D0A26"/>
    <w:rsid w:val="004D20FE"/>
    <w:rsid w:val="004D325B"/>
    <w:rsid w:val="004D3DAC"/>
    <w:rsid w:val="004D48D2"/>
    <w:rsid w:val="004D5F51"/>
    <w:rsid w:val="004D6EF6"/>
    <w:rsid w:val="004E2F48"/>
    <w:rsid w:val="004E4364"/>
    <w:rsid w:val="004E61DF"/>
    <w:rsid w:val="004E7CFA"/>
    <w:rsid w:val="004F2622"/>
    <w:rsid w:val="004F411C"/>
    <w:rsid w:val="004F5587"/>
    <w:rsid w:val="004F675F"/>
    <w:rsid w:val="005027AB"/>
    <w:rsid w:val="00502AC9"/>
    <w:rsid w:val="00503B05"/>
    <w:rsid w:val="00504F95"/>
    <w:rsid w:val="00506259"/>
    <w:rsid w:val="00507BFC"/>
    <w:rsid w:val="005109A8"/>
    <w:rsid w:val="00511645"/>
    <w:rsid w:val="00512240"/>
    <w:rsid w:val="005137A9"/>
    <w:rsid w:val="0051397F"/>
    <w:rsid w:val="0051443C"/>
    <w:rsid w:val="00514ED3"/>
    <w:rsid w:val="00516DB5"/>
    <w:rsid w:val="00517C4E"/>
    <w:rsid w:val="00523F0E"/>
    <w:rsid w:val="00525D4F"/>
    <w:rsid w:val="005301FA"/>
    <w:rsid w:val="00531580"/>
    <w:rsid w:val="00532175"/>
    <w:rsid w:val="0053441B"/>
    <w:rsid w:val="00535ED5"/>
    <w:rsid w:val="0053650B"/>
    <w:rsid w:val="00537704"/>
    <w:rsid w:val="00540E1B"/>
    <w:rsid w:val="00545691"/>
    <w:rsid w:val="005456DD"/>
    <w:rsid w:val="0055317A"/>
    <w:rsid w:val="005579A0"/>
    <w:rsid w:val="00557E87"/>
    <w:rsid w:val="0056255A"/>
    <w:rsid w:val="00563737"/>
    <w:rsid w:val="0056416E"/>
    <w:rsid w:val="005664E0"/>
    <w:rsid w:val="00570713"/>
    <w:rsid w:val="005739A3"/>
    <w:rsid w:val="00574980"/>
    <w:rsid w:val="00575635"/>
    <w:rsid w:val="00577F03"/>
    <w:rsid w:val="00580A0E"/>
    <w:rsid w:val="0058396A"/>
    <w:rsid w:val="005860BD"/>
    <w:rsid w:val="00587322"/>
    <w:rsid w:val="00591892"/>
    <w:rsid w:val="00593104"/>
    <w:rsid w:val="00595BF9"/>
    <w:rsid w:val="0059695D"/>
    <w:rsid w:val="0059768D"/>
    <w:rsid w:val="005A4A5E"/>
    <w:rsid w:val="005A6A03"/>
    <w:rsid w:val="005B12D9"/>
    <w:rsid w:val="005B32A5"/>
    <w:rsid w:val="005B5599"/>
    <w:rsid w:val="005B5AE0"/>
    <w:rsid w:val="005B7897"/>
    <w:rsid w:val="005C082A"/>
    <w:rsid w:val="005C0C15"/>
    <w:rsid w:val="005C36FA"/>
    <w:rsid w:val="005C6A64"/>
    <w:rsid w:val="005D072B"/>
    <w:rsid w:val="005D31E4"/>
    <w:rsid w:val="005E407C"/>
    <w:rsid w:val="005E6C7A"/>
    <w:rsid w:val="005F06B6"/>
    <w:rsid w:val="005F207C"/>
    <w:rsid w:val="005F236C"/>
    <w:rsid w:val="005F2731"/>
    <w:rsid w:val="005F398C"/>
    <w:rsid w:val="005F468F"/>
    <w:rsid w:val="006034CA"/>
    <w:rsid w:val="00605D2D"/>
    <w:rsid w:val="0060608E"/>
    <w:rsid w:val="00607503"/>
    <w:rsid w:val="00607AFE"/>
    <w:rsid w:val="00613C69"/>
    <w:rsid w:val="00614F90"/>
    <w:rsid w:val="00615F17"/>
    <w:rsid w:val="00624CFE"/>
    <w:rsid w:val="006263D6"/>
    <w:rsid w:val="00627208"/>
    <w:rsid w:val="00627FD9"/>
    <w:rsid w:val="006301F5"/>
    <w:rsid w:val="00632A00"/>
    <w:rsid w:val="00637AB5"/>
    <w:rsid w:val="0064053B"/>
    <w:rsid w:val="006502DF"/>
    <w:rsid w:val="00655B2D"/>
    <w:rsid w:val="00657FE6"/>
    <w:rsid w:val="00662735"/>
    <w:rsid w:val="00662F30"/>
    <w:rsid w:val="00670F02"/>
    <w:rsid w:val="0067170D"/>
    <w:rsid w:val="00675110"/>
    <w:rsid w:val="00677481"/>
    <w:rsid w:val="00680EC1"/>
    <w:rsid w:val="006810E4"/>
    <w:rsid w:val="006849DF"/>
    <w:rsid w:val="006867C2"/>
    <w:rsid w:val="00690784"/>
    <w:rsid w:val="006923CB"/>
    <w:rsid w:val="00693D62"/>
    <w:rsid w:val="00696F04"/>
    <w:rsid w:val="00697EFA"/>
    <w:rsid w:val="006A15DD"/>
    <w:rsid w:val="006A18F9"/>
    <w:rsid w:val="006A3D96"/>
    <w:rsid w:val="006A615E"/>
    <w:rsid w:val="006B14B2"/>
    <w:rsid w:val="006B1FE3"/>
    <w:rsid w:val="006B3B39"/>
    <w:rsid w:val="006B452F"/>
    <w:rsid w:val="006C1D3A"/>
    <w:rsid w:val="006C5AFB"/>
    <w:rsid w:val="006C5D5B"/>
    <w:rsid w:val="006C7E93"/>
    <w:rsid w:val="006D161B"/>
    <w:rsid w:val="006D43D5"/>
    <w:rsid w:val="006D49E2"/>
    <w:rsid w:val="006D5957"/>
    <w:rsid w:val="006D65F7"/>
    <w:rsid w:val="006D669A"/>
    <w:rsid w:val="006E29FA"/>
    <w:rsid w:val="006E3A9F"/>
    <w:rsid w:val="006E4150"/>
    <w:rsid w:val="006E46BA"/>
    <w:rsid w:val="006E4A8F"/>
    <w:rsid w:val="006E56F5"/>
    <w:rsid w:val="006E66E9"/>
    <w:rsid w:val="006F0747"/>
    <w:rsid w:val="006F2FFB"/>
    <w:rsid w:val="006F321C"/>
    <w:rsid w:val="006F350C"/>
    <w:rsid w:val="006F6E59"/>
    <w:rsid w:val="00701E9E"/>
    <w:rsid w:val="0071363F"/>
    <w:rsid w:val="00714C43"/>
    <w:rsid w:val="0072009D"/>
    <w:rsid w:val="00725F54"/>
    <w:rsid w:val="007269F8"/>
    <w:rsid w:val="00734FB8"/>
    <w:rsid w:val="00736FC8"/>
    <w:rsid w:val="00741E65"/>
    <w:rsid w:val="00745BD6"/>
    <w:rsid w:val="00746831"/>
    <w:rsid w:val="00747F07"/>
    <w:rsid w:val="00752782"/>
    <w:rsid w:val="007547F6"/>
    <w:rsid w:val="00755FA1"/>
    <w:rsid w:val="00762FF7"/>
    <w:rsid w:val="00764DE7"/>
    <w:rsid w:val="00766759"/>
    <w:rsid w:val="007711CE"/>
    <w:rsid w:val="007716F5"/>
    <w:rsid w:val="00776660"/>
    <w:rsid w:val="00777D9D"/>
    <w:rsid w:val="00780BEC"/>
    <w:rsid w:val="0078241D"/>
    <w:rsid w:val="00782E80"/>
    <w:rsid w:val="00783209"/>
    <w:rsid w:val="007869CA"/>
    <w:rsid w:val="00787A5B"/>
    <w:rsid w:val="00787D33"/>
    <w:rsid w:val="00790049"/>
    <w:rsid w:val="00790A9C"/>
    <w:rsid w:val="00794D69"/>
    <w:rsid w:val="0079667F"/>
    <w:rsid w:val="00796D51"/>
    <w:rsid w:val="007A14EE"/>
    <w:rsid w:val="007A4251"/>
    <w:rsid w:val="007A5F92"/>
    <w:rsid w:val="007A60CA"/>
    <w:rsid w:val="007B4D20"/>
    <w:rsid w:val="007C12E1"/>
    <w:rsid w:val="007C1CCE"/>
    <w:rsid w:val="007C1D22"/>
    <w:rsid w:val="007C2AA9"/>
    <w:rsid w:val="007D37E3"/>
    <w:rsid w:val="007D4A3D"/>
    <w:rsid w:val="007D74D8"/>
    <w:rsid w:val="007E17A6"/>
    <w:rsid w:val="007E4254"/>
    <w:rsid w:val="007E6293"/>
    <w:rsid w:val="007E6354"/>
    <w:rsid w:val="007E7DCF"/>
    <w:rsid w:val="007F2344"/>
    <w:rsid w:val="007F2F32"/>
    <w:rsid w:val="007F3A5D"/>
    <w:rsid w:val="008011D9"/>
    <w:rsid w:val="00804EFB"/>
    <w:rsid w:val="00805A65"/>
    <w:rsid w:val="00806084"/>
    <w:rsid w:val="0080624D"/>
    <w:rsid w:val="00807DFA"/>
    <w:rsid w:val="00817C34"/>
    <w:rsid w:val="00817CEE"/>
    <w:rsid w:val="00817ED1"/>
    <w:rsid w:val="008232BB"/>
    <w:rsid w:val="00825CD6"/>
    <w:rsid w:val="008278D0"/>
    <w:rsid w:val="008307E6"/>
    <w:rsid w:val="008373A9"/>
    <w:rsid w:val="00842B57"/>
    <w:rsid w:val="00843CA1"/>
    <w:rsid w:val="00844785"/>
    <w:rsid w:val="00845496"/>
    <w:rsid w:val="00853FDE"/>
    <w:rsid w:val="008541D1"/>
    <w:rsid w:val="00856D73"/>
    <w:rsid w:val="0086027E"/>
    <w:rsid w:val="008622A3"/>
    <w:rsid w:val="008624E6"/>
    <w:rsid w:val="00870621"/>
    <w:rsid w:val="00870787"/>
    <w:rsid w:val="00874C73"/>
    <w:rsid w:val="008774BA"/>
    <w:rsid w:val="00880770"/>
    <w:rsid w:val="00880C8B"/>
    <w:rsid w:val="00894833"/>
    <w:rsid w:val="00895554"/>
    <w:rsid w:val="008A2625"/>
    <w:rsid w:val="008A299A"/>
    <w:rsid w:val="008A3F57"/>
    <w:rsid w:val="008A570E"/>
    <w:rsid w:val="008A66C6"/>
    <w:rsid w:val="008A66F4"/>
    <w:rsid w:val="008B0157"/>
    <w:rsid w:val="008B1FB9"/>
    <w:rsid w:val="008B28BC"/>
    <w:rsid w:val="008B332E"/>
    <w:rsid w:val="008B3355"/>
    <w:rsid w:val="008B6009"/>
    <w:rsid w:val="008B77FB"/>
    <w:rsid w:val="008B7F5B"/>
    <w:rsid w:val="008C2586"/>
    <w:rsid w:val="008C64D9"/>
    <w:rsid w:val="008D0AA0"/>
    <w:rsid w:val="008D1E8D"/>
    <w:rsid w:val="008D29EC"/>
    <w:rsid w:val="008D325F"/>
    <w:rsid w:val="008D3325"/>
    <w:rsid w:val="008D4EC5"/>
    <w:rsid w:val="008D54CB"/>
    <w:rsid w:val="008D62E2"/>
    <w:rsid w:val="008D7B6C"/>
    <w:rsid w:val="008E0860"/>
    <w:rsid w:val="008E311E"/>
    <w:rsid w:val="008E3837"/>
    <w:rsid w:val="008F03C9"/>
    <w:rsid w:val="008F2E5B"/>
    <w:rsid w:val="008F39DF"/>
    <w:rsid w:val="008F5A00"/>
    <w:rsid w:val="008F5D51"/>
    <w:rsid w:val="008F63BE"/>
    <w:rsid w:val="008F63F7"/>
    <w:rsid w:val="009003C6"/>
    <w:rsid w:val="00903BCC"/>
    <w:rsid w:val="00915801"/>
    <w:rsid w:val="009218E6"/>
    <w:rsid w:val="0092677F"/>
    <w:rsid w:val="00926E11"/>
    <w:rsid w:val="00933D44"/>
    <w:rsid w:val="00937753"/>
    <w:rsid w:val="00937768"/>
    <w:rsid w:val="00943006"/>
    <w:rsid w:val="00946105"/>
    <w:rsid w:val="00955129"/>
    <w:rsid w:val="00956F63"/>
    <w:rsid w:val="009607F9"/>
    <w:rsid w:val="00961E10"/>
    <w:rsid w:val="009656E6"/>
    <w:rsid w:val="00970AD0"/>
    <w:rsid w:val="00974C9C"/>
    <w:rsid w:val="0097662F"/>
    <w:rsid w:val="00976C8A"/>
    <w:rsid w:val="0098072D"/>
    <w:rsid w:val="00981B0E"/>
    <w:rsid w:val="00984AE1"/>
    <w:rsid w:val="00984B57"/>
    <w:rsid w:val="00984C54"/>
    <w:rsid w:val="00984F75"/>
    <w:rsid w:val="009857C4"/>
    <w:rsid w:val="00990D55"/>
    <w:rsid w:val="0099177C"/>
    <w:rsid w:val="009917D6"/>
    <w:rsid w:val="00994018"/>
    <w:rsid w:val="00995D76"/>
    <w:rsid w:val="00995EF5"/>
    <w:rsid w:val="009A2D28"/>
    <w:rsid w:val="009A48A6"/>
    <w:rsid w:val="009A541E"/>
    <w:rsid w:val="009A60AA"/>
    <w:rsid w:val="009A67E2"/>
    <w:rsid w:val="009A6AED"/>
    <w:rsid w:val="009A77EE"/>
    <w:rsid w:val="009B13BF"/>
    <w:rsid w:val="009B3E9A"/>
    <w:rsid w:val="009B41BC"/>
    <w:rsid w:val="009B5C7E"/>
    <w:rsid w:val="009B5E12"/>
    <w:rsid w:val="009C0C80"/>
    <w:rsid w:val="009C1D1A"/>
    <w:rsid w:val="009C1D1C"/>
    <w:rsid w:val="009C3C3F"/>
    <w:rsid w:val="009C7B41"/>
    <w:rsid w:val="009D01C5"/>
    <w:rsid w:val="009D322A"/>
    <w:rsid w:val="009D728E"/>
    <w:rsid w:val="009E0D3D"/>
    <w:rsid w:val="009E34B0"/>
    <w:rsid w:val="009E4A19"/>
    <w:rsid w:val="009E53A7"/>
    <w:rsid w:val="009E5AEA"/>
    <w:rsid w:val="009E5AFD"/>
    <w:rsid w:val="009E6AFC"/>
    <w:rsid w:val="009E7093"/>
    <w:rsid w:val="009F0378"/>
    <w:rsid w:val="009F0A51"/>
    <w:rsid w:val="009F15CA"/>
    <w:rsid w:val="009F1777"/>
    <w:rsid w:val="009F17AE"/>
    <w:rsid w:val="009F18A8"/>
    <w:rsid w:val="009F1A1F"/>
    <w:rsid w:val="009F28E9"/>
    <w:rsid w:val="009F2D55"/>
    <w:rsid w:val="009F318A"/>
    <w:rsid w:val="009F472A"/>
    <w:rsid w:val="009F51B9"/>
    <w:rsid w:val="009F66BA"/>
    <w:rsid w:val="009F7085"/>
    <w:rsid w:val="00A02DCD"/>
    <w:rsid w:val="00A03087"/>
    <w:rsid w:val="00A06B25"/>
    <w:rsid w:val="00A12869"/>
    <w:rsid w:val="00A16476"/>
    <w:rsid w:val="00A17728"/>
    <w:rsid w:val="00A217D2"/>
    <w:rsid w:val="00A26223"/>
    <w:rsid w:val="00A30761"/>
    <w:rsid w:val="00A32D9B"/>
    <w:rsid w:val="00A33C28"/>
    <w:rsid w:val="00A3435B"/>
    <w:rsid w:val="00A359ED"/>
    <w:rsid w:val="00A36250"/>
    <w:rsid w:val="00A36591"/>
    <w:rsid w:val="00A36964"/>
    <w:rsid w:val="00A36E8D"/>
    <w:rsid w:val="00A41210"/>
    <w:rsid w:val="00A458AD"/>
    <w:rsid w:val="00A45CF6"/>
    <w:rsid w:val="00A52B6E"/>
    <w:rsid w:val="00A55165"/>
    <w:rsid w:val="00A55735"/>
    <w:rsid w:val="00A61E38"/>
    <w:rsid w:val="00A62460"/>
    <w:rsid w:val="00A62E48"/>
    <w:rsid w:val="00A641A6"/>
    <w:rsid w:val="00A64952"/>
    <w:rsid w:val="00A749EC"/>
    <w:rsid w:val="00A76B8F"/>
    <w:rsid w:val="00A821CC"/>
    <w:rsid w:val="00A83A0C"/>
    <w:rsid w:val="00A85D79"/>
    <w:rsid w:val="00A86B99"/>
    <w:rsid w:val="00A874E7"/>
    <w:rsid w:val="00A93D1E"/>
    <w:rsid w:val="00A96657"/>
    <w:rsid w:val="00A9711D"/>
    <w:rsid w:val="00AA0CC8"/>
    <w:rsid w:val="00AA197B"/>
    <w:rsid w:val="00AA3CF9"/>
    <w:rsid w:val="00AA45FD"/>
    <w:rsid w:val="00AA64D9"/>
    <w:rsid w:val="00AB070A"/>
    <w:rsid w:val="00AB2E59"/>
    <w:rsid w:val="00AB57E4"/>
    <w:rsid w:val="00AB62B5"/>
    <w:rsid w:val="00AC4031"/>
    <w:rsid w:val="00AC7B7F"/>
    <w:rsid w:val="00AD322C"/>
    <w:rsid w:val="00AD61B5"/>
    <w:rsid w:val="00AD7862"/>
    <w:rsid w:val="00AE15BB"/>
    <w:rsid w:val="00AE428A"/>
    <w:rsid w:val="00AE499D"/>
    <w:rsid w:val="00AE4B84"/>
    <w:rsid w:val="00AF0F33"/>
    <w:rsid w:val="00AF1038"/>
    <w:rsid w:val="00AF417B"/>
    <w:rsid w:val="00AF631D"/>
    <w:rsid w:val="00AF6A59"/>
    <w:rsid w:val="00AF7CA2"/>
    <w:rsid w:val="00B00866"/>
    <w:rsid w:val="00B07B9C"/>
    <w:rsid w:val="00B11498"/>
    <w:rsid w:val="00B1459F"/>
    <w:rsid w:val="00B15FC4"/>
    <w:rsid w:val="00B21A63"/>
    <w:rsid w:val="00B21D58"/>
    <w:rsid w:val="00B269EF"/>
    <w:rsid w:val="00B3025B"/>
    <w:rsid w:val="00B31318"/>
    <w:rsid w:val="00B344DC"/>
    <w:rsid w:val="00B34898"/>
    <w:rsid w:val="00B3502B"/>
    <w:rsid w:val="00B35764"/>
    <w:rsid w:val="00B36D08"/>
    <w:rsid w:val="00B404FB"/>
    <w:rsid w:val="00B42A15"/>
    <w:rsid w:val="00B42B3F"/>
    <w:rsid w:val="00B4355F"/>
    <w:rsid w:val="00B536B8"/>
    <w:rsid w:val="00B54E00"/>
    <w:rsid w:val="00B626E4"/>
    <w:rsid w:val="00B62958"/>
    <w:rsid w:val="00B65469"/>
    <w:rsid w:val="00B66522"/>
    <w:rsid w:val="00B669EC"/>
    <w:rsid w:val="00B768B2"/>
    <w:rsid w:val="00B77FDB"/>
    <w:rsid w:val="00B80985"/>
    <w:rsid w:val="00B8168C"/>
    <w:rsid w:val="00B828A0"/>
    <w:rsid w:val="00B83A1A"/>
    <w:rsid w:val="00B86E4A"/>
    <w:rsid w:val="00B90BE2"/>
    <w:rsid w:val="00B91166"/>
    <w:rsid w:val="00B921D6"/>
    <w:rsid w:val="00B925EC"/>
    <w:rsid w:val="00B93258"/>
    <w:rsid w:val="00B9375D"/>
    <w:rsid w:val="00B97B82"/>
    <w:rsid w:val="00B97E53"/>
    <w:rsid w:val="00BA550F"/>
    <w:rsid w:val="00BA5729"/>
    <w:rsid w:val="00BB475A"/>
    <w:rsid w:val="00BB4E8D"/>
    <w:rsid w:val="00BB7DC8"/>
    <w:rsid w:val="00BC03A7"/>
    <w:rsid w:val="00BC04A8"/>
    <w:rsid w:val="00BC1C27"/>
    <w:rsid w:val="00BC343A"/>
    <w:rsid w:val="00BC368B"/>
    <w:rsid w:val="00BC4A22"/>
    <w:rsid w:val="00BC5DFE"/>
    <w:rsid w:val="00BC6946"/>
    <w:rsid w:val="00BC69D3"/>
    <w:rsid w:val="00BC6C66"/>
    <w:rsid w:val="00BD631B"/>
    <w:rsid w:val="00BD6675"/>
    <w:rsid w:val="00BD69D2"/>
    <w:rsid w:val="00BE11BC"/>
    <w:rsid w:val="00BE1E3D"/>
    <w:rsid w:val="00BE653D"/>
    <w:rsid w:val="00BE7A95"/>
    <w:rsid w:val="00BF147E"/>
    <w:rsid w:val="00BF1596"/>
    <w:rsid w:val="00BF2631"/>
    <w:rsid w:val="00BF3FC7"/>
    <w:rsid w:val="00BF4A4E"/>
    <w:rsid w:val="00BF573A"/>
    <w:rsid w:val="00C009C4"/>
    <w:rsid w:val="00C03622"/>
    <w:rsid w:val="00C045AF"/>
    <w:rsid w:val="00C0481E"/>
    <w:rsid w:val="00C101B4"/>
    <w:rsid w:val="00C105DA"/>
    <w:rsid w:val="00C11371"/>
    <w:rsid w:val="00C1318C"/>
    <w:rsid w:val="00C1351D"/>
    <w:rsid w:val="00C1379A"/>
    <w:rsid w:val="00C14C3D"/>
    <w:rsid w:val="00C15422"/>
    <w:rsid w:val="00C15C4C"/>
    <w:rsid w:val="00C16EB5"/>
    <w:rsid w:val="00C16FC6"/>
    <w:rsid w:val="00C21178"/>
    <w:rsid w:val="00C242D8"/>
    <w:rsid w:val="00C249D1"/>
    <w:rsid w:val="00C25BEE"/>
    <w:rsid w:val="00C308E8"/>
    <w:rsid w:val="00C31775"/>
    <w:rsid w:val="00C31E37"/>
    <w:rsid w:val="00C3265C"/>
    <w:rsid w:val="00C34BC5"/>
    <w:rsid w:val="00C35247"/>
    <w:rsid w:val="00C40505"/>
    <w:rsid w:val="00C425DE"/>
    <w:rsid w:val="00C44522"/>
    <w:rsid w:val="00C4696F"/>
    <w:rsid w:val="00C528FF"/>
    <w:rsid w:val="00C55885"/>
    <w:rsid w:val="00C56D41"/>
    <w:rsid w:val="00C57BA9"/>
    <w:rsid w:val="00C6083B"/>
    <w:rsid w:val="00C6476D"/>
    <w:rsid w:val="00C71199"/>
    <w:rsid w:val="00C71381"/>
    <w:rsid w:val="00C7143C"/>
    <w:rsid w:val="00C717A2"/>
    <w:rsid w:val="00C72774"/>
    <w:rsid w:val="00C734CC"/>
    <w:rsid w:val="00C8219B"/>
    <w:rsid w:val="00C831CD"/>
    <w:rsid w:val="00C83DF5"/>
    <w:rsid w:val="00C844D9"/>
    <w:rsid w:val="00C86B10"/>
    <w:rsid w:val="00C87229"/>
    <w:rsid w:val="00C924BB"/>
    <w:rsid w:val="00C95BCE"/>
    <w:rsid w:val="00CA0A65"/>
    <w:rsid w:val="00CA4F99"/>
    <w:rsid w:val="00CA6646"/>
    <w:rsid w:val="00CA6948"/>
    <w:rsid w:val="00CA7F68"/>
    <w:rsid w:val="00CB0B1A"/>
    <w:rsid w:val="00CB1350"/>
    <w:rsid w:val="00CB2A5B"/>
    <w:rsid w:val="00CB32D6"/>
    <w:rsid w:val="00CB4897"/>
    <w:rsid w:val="00CB5ABC"/>
    <w:rsid w:val="00CC0337"/>
    <w:rsid w:val="00CC2AF0"/>
    <w:rsid w:val="00CC3B5B"/>
    <w:rsid w:val="00CC5638"/>
    <w:rsid w:val="00CC5C0B"/>
    <w:rsid w:val="00CD4054"/>
    <w:rsid w:val="00CD4C2B"/>
    <w:rsid w:val="00CD7285"/>
    <w:rsid w:val="00CE0A02"/>
    <w:rsid w:val="00CE27CB"/>
    <w:rsid w:val="00CE29DE"/>
    <w:rsid w:val="00CE60F8"/>
    <w:rsid w:val="00CF3D84"/>
    <w:rsid w:val="00CF4A83"/>
    <w:rsid w:val="00CF53E7"/>
    <w:rsid w:val="00CF634E"/>
    <w:rsid w:val="00D02672"/>
    <w:rsid w:val="00D056D7"/>
    <w:rsid w:val="00D07285"/>
    <w:rsid w:val="00D07B84"/>
    <w:rsid w:val="00D109F9"/>
    <w:rsid w:val="00D1386C"/>
    <w:rsid w:val="00D13A85"/>
    <w:rsid w:val="00D153FF"/>
    <w:rsid w:val="00D2610A"/>
    <w:rsid w:val="00D27E6A"/>
    <w:rsid w:val="00D31835"/>
    <w:rsid w:val="00D33091"/>
    <w:rsid w:val="00D37A1E"/>
    <w:rsid w:val="00D42489"/>
    <w:rsid w:val="00D425D5"/>
    <w:rsid w:val="00D466F6"/>
    <w:rsid w:val="00D479D6"/>
    <w:rsid w:val="00D51E5E"/>
    <w:rsid w:val="00D5710E"/>
    <w:rsid w:val="00D65A26"/>
    <w:rsid w:val="00D65B42"/>
    <w:rsid w:val="00D66F3F"/>
    <w:rsid w:val="00D71033"/>
    <w:rsid w:val="00D715D0"/>
    <w:rsid w:val="00D71A4A"/>
    <w:rsid w:val="00D73332"/>
    <w:rsid w:val="00D73606"/>
    <w:rsid w:val="00D76DB6"/>
    <w:rsid w:val="00D82BE5"/>
    <w:rsid w:val="00D83210"/>
    <w:rsid w:val="00D86331"/>
    <w:rsid w:val="00D86FC9"/>
    <w:rsid w:val="00D9351B"/>
    <w:rsid w:val="00D93D78"/>
    <w:rsid w:val="00D94D6B"/>
    <w:rsid w:val="00D954BD"/>
    <w:rsid w:val="00D96099"/>
    <w:rsid w:val="00D96F2C"/>
    <w:rsid w:val="00DA05E3"/>
    <w:rsid w:val="00DA36A5"/>
    <w:rsid w:val="00DA49E2"/>
    <w:rsid w:val="00DA4D3B"/>
    <w:rsid w:val="00DA6DC6"/>
    <w:rsid w:val="00DA7DF4"/>
    <w:rsid w:val="00DB25F7"/>
    <w:rsid w:val="00DB33E7"/>
    <w:rsid w:val="00DB38AB"/>
    <w:rsid w:val="00DB47C4"/>
    <w:rsid w:val="00DB4DD0"/>
    <w:rsid w:val="00DB6C52"/>
    <w:rsid w:val="00DB78E4"/>
    <w:rsid w:val="00DC0449"/>
    <w:rsid w:val="00DC1642"/>
    <w:rsid w:val="00DC626F"/>
    <w:rsid w:val="00DC6B94"/>
    <w:rsid w:val="00DC6E81"/>
    <w:rsid w:val="00DD57B6"/>
    <w:rsid w:val="00DD5DAC"/>
    <w:rsid w:val="00DD5DFC"/>
    <w:rsid w:val="00DE070B"/>
    <w:rsid w:val="00DE28AB"/>
    <w:rsid w:val="00DE2B09"/>
    <w:rsid w:val="00DE2B8B"/>
    <w:rsid w:val="00DE415A"/>
    <w:rsid w:val="00DE48DD"/>
    <w:rsid w:val="00DE7807"/>
    <w:rsid w:val="00DE7AD4"/>
    <w:rsid w:val="00DF10C1"/>
    <w:rsid w:val="00DF1E2C"/>
    <w:rsid w:val="00DF32AF"/>
    <w:rsid w:val="00E03AF3"/>
    <w:rsid w:val="00E04987"/>
    <w:rsid w:val="00E049A4"/>
    <w:rsid w:val="00E06DC3"/>
    <w:rsid w:val="00E12F11"/>
    <w:rsid w:val="00E13911"/>
    <w:rsid w:val="00E14E3A"/>
    <w:rsid w:val="00E170B6"/>
    <w:rsid w:val="00E170CB"/>
    <w:rsid w:val="00E20A1C"/>
    <w:rsid w:val="00E216FB"/>
    <w:rsid w:val="00E22DA0"/>
    <w:rsid w:val="00E270EC"/>
    <w:rsid w:val="00E303EF"/>
    <w:rsid w:val="00E32B34"/>
    <w:rsid w:val="00E32FCE"/>
    <w:rsid w:val="00E34A43"/>
    <w:rsid w:val="00E34F1B"/>
    <w:rsid w:val="00E37263"/>
    <w:rsid w:val="00E412FF"/>
    <w:rsid w:val="00E4174F"/>
    <w:rsid w:val="00E418A3"/>
    <w:rsid w:val="00E42454"/>
    <w:rsid w:val="00E435DB"/>
    <w:rsid w:val="00E44E4B"/>
    <w:rsid w:val="00E46A79"/>
    <w:rsid w:val="00E501EA"/>
    <w:rsid w:val="00E55084"/>
    <w:rsid w:val="00E55AED"/>
    <w:rsid w:val="00E55EE1"/>
    <w:rsid w:val="00E5752E"/>
    <w:rsid w:val="00E633BF"/>
    <w:rsid w:val="00E64BE2"/>
    <w:rsid w:val="00E6606D"/>
    <w:rsid w:val="00E71EC6"/>
    <w:rsid w:val="00E730ED"/>
    <w:rsid w:val="00E77ADC"/>
    <w:rsid w:val="00E81C4B"/>
    <w:rsid w:val="00E84422"/>
    <w:rsid w:val="00E84860"/>
    <w:rsid w:val="00E8732D"/>
    <w:rsid w:val="00E876C1"/>
    <w:rsid w:val="00E877AD"/>
    <w:rsid w:val="00E924D0"/>
    <w:rsid w:val="00E924DF"/>
    <w:rsid w:val="00E96849"/>
    <w:rsid w:val="00EA1E63"/>
    <w:rsid w:val="00EA27D5"/>
    <w:rsid w:val="00EA4377"/>
    <w:rsid w:val="00EB0DD9"/>
    <w:rsid w:val="00EB2DF0"/>
    <w:rsid w:val="00EB4867"/>
    <w:rsid w:val="00EB5AE6"/>
    <w:rsid w:val="00EC4E59"/>
    <w:rsid w:val="00EC549D"/>
    <w:rsid w:val="00ED3B31"/>
    <w:rsid w:val="00ED3CB9"/>
    <w:rsid w:val="00ED4A55"/>
    <w:rsid w:val="00EE016E"/>
    <w:rsid w:val="00EE0D31"/>
    <w:rsid w:val="00EE0EAB"/>
    <w:rsid w:val="00EE3254"/>
    <w:rsid w:val="00EE4DAD"/>
    <w:rsid w:val="00EE513E"/>
    <w:rsid w:val="00EE6899"/>
    <w:rsid w:val="00EE7699"/>
    <w:rsid w:val="00EF1B56"/>
    <w:rsid w:val="00EF1F3B"/>
    <w:rsid w:val="00EF3709"/>
    <w:rsid w:val="00EF4832"/>
    <w:rsid w:val="00EF59BD"/>
    <w:rsid w:val="00EF60DD"/>
    <w:rsid w:val="00EF790D"/>
    <w:rsid w:val="00EF7F91"/>
    <w:rsid w:val="00F031E2"/>
    <w:rsid w:val="00F05347"/>
    <w:rsid w:val="00F05A4E"/>
    <w:rsid w:val="00F07A9E"/>
    <w:rsid w:val="00F13168"/>
    <w:rsid w:val="00F14818"/>
    <w:rsid w:val="00F15BD8"/>
    <w:rsid w:val="00F205C6"/>
    <w:rsid w:val="00F22845"/>
    <w:rsid w:val="00F25B6D"/>
    <w:rsid w:val="00F30926"/>
    <w:rsid w:val="00F327F2"/>
    <w:rsid w:val="00F3315A"/>
    <w:rsid w:val="00F351A3"/>
    <w:rsid w:val="00F365C4"/>
    <w:rsid w:val="00F37BCC"/>
    <w:rsid w:val="00F40EA7"/>
    <w:rsid w:val="00F429DD"/>
    <w:rsid w:val="00F42DFD"/>
    <w:rsid w:val="00F528D7"/>
    <w:rsid w:val="00F53FDB"/>
    <w:rsid w:val="00F561BD"/>
    <w:rsid w:val="00F608CD"/>
    <w:rsid w:val="00F65B64"/>
    <w:rsid w:val="00F66D50"/>
    <w:rsid w:val="00F6704E"/>
    <w:rsid w:val="00F7200B"/>
    <w:rsid w:val="00F720AF"/>
    <w:rsid w:val="00F80A78"/>
    <w:rsid w:val="00F812A2"/>
    <w:rsid w:val="00F958AA"/>
    <w:rsid w:val="00F968A6"/>
    <w:rsid w:val="00F96DC5"/>
    <w:rsid w:val="00F9732B"/>
    <w:rsid w:val="00F97AB0"/>
    <w:rsid w:val="00FA16DE"/>
    <w:rsid w:val="00FA1F63"/>
    <w:rsid w:val="00FB0D99"/>
    <w:rsid w:val="00FB3BC0"/>
    <w:rsid w:val="00FB66E0"/>
    <w:rsid w:val="00FC1973"/>
    <w:rsid w:val="00FC41FD"/>
    <w:rsid w:val="00FC43B8"/>
    <w:rsid w:val="00FC4A86"/>
    <w:rsid w:val="00FC62FC"/>
    <w:rsid w:val="00FC6B88"/>
    <w:rsid w:val="00FC7019"/>
    <w:rsid w:val="00FC7667"/>
    <w:rsid w:val="00FD02A7"/>
    <w:rsid w:val="00FD400E"/>
    <w:rsid w:val="00FD4AEC"/>
    <w:rsid w:val="00FD4E96"/>
    <w:rsid w:val="00FD58AE"/>
    <w:rsid w:val="00FE78FA"/>
    <w:rsid w:val="00FE7B9D"/>
    <w:rsid w:val="00FF2F84"/>
    <w:rsid w:val="00FF3C05"/>
    <w:rsid w:val="00FF50B3"/>
    <w:rsid w:val="00FF53FC"/>
    <w:rsid w:val="0ADE6D31"/>
    <w:rsid w:val="15FEAE8C"/>
    <w:rsid w:val="3B2E63BA"/>
    <w:rsid w:val="3D45A7BB"/>
    <w:rsid w:val="6939E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8BB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Heading2Char">
    <w:name w:val="Heading 2 Char"/>
    <w:link w:val="Heading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SubtitleChar">
    <w:name w:val="Subtitle Char"/>
    <w:link w:val="Subtitle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Heading3Char">
    <w:name w:val="Heading 3 Char"/>
    <w:link w:val="Heading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ListParagraph">
    <w:name w:val="List Paragraph"/>
    <w:basedOn w:val="Normal"/>
    <w:uiPriority w:val="34"/>
    <w:unhideWhenUsed/>
    <w:qFormat/>
    <w:rsid w:val="004A422B"/>
    <w:pPr>
      <w:ind w:left="720"/>
      <w:contextualSpacing/>
    </w:pPr>
  </w:style>
  <w:style w:type="character" w:styleId="Hyperlink">
    <w:name w:val="Hyperlink"/>
    <w:uiPriority w:val="99"/>
    <w:unhideWhenUsed/>
    <w:rsid w:val="004A422B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21D58"/>
  </w:style>
  <w:style w:type="character" w:customStyle="1" w:styleId="CommentTextChar">
    <w:name w:val="Comment Text Char"/>
    <w:link w:val="CommentText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1D5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C03A7"/>
    <w:rPr>
      <w:b/>
      <w:bCs/>
    </w:rPr>
  </w:style>
  <w:style w:type="paragraph" w:styleId="Revision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paragraph" w:customStyle="1" w:styleId="entradilla">
    <w:name w:val="entradilla"/>
    <w:basedOn w:val="Normal"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5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kia.com/p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it.ly/3IJaWvb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hyperlink" Target="mailto:icarattini@motorambar.com" TargetMode="External"/><Relationship Id="rId1" Type="http://schemas.openxmlformats.org/officeDocument/2006/relationships/hyperlink" Target="mailto:icarattini@motorambar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144CA73ACC5E4D9CC719772962C2AE" ma:contentTypeVersion="13" ma:contentTypeDescription="Create a new document." ma:contentTypeScope="" ma:versionID="d0622ec13bc0f78eb51f506eb83310dc">
  <xsd:schema xmlns:xsd="http://www.w3.org/2001/XMLSchema" xmlns:xs="http://www.w3.org/2001/XMLSchema" xmlns:p="http://schemas.microsoft.com/office/2006/metadata/properties" xmlns:ns3="fb66474c-4dae-4033-9c72-6e1b6d517baf" xmlns:ns4="83fa48c5-9269-4aa1-a7ab-64704de998c9" targetNamespace="http://schemas.microsoft.com/office/2006/metadata/properties" ma:root="true" ma:fieldsID="3b5c6553c03b80fa0c0dc17e474346aa" ns3:_="" ns4:_="">
    <xsd:import namespace="fb66474c-4dae-4033-9c72-6e1b6d517baf"/>
    <xsd:import namespace="83fa48c5-9269-4aa1-a7ab-64704de998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6474c-4dae-4033-9c72-6e1b6d517b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fa48c5-9269-4aa1-a7ab-64704de998c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D17079-0BC5-4AF8-A5EA-799DECE3E3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66474c-4dae-4033-9c72-6e1b6d517baf"/>
    <ds:schemaRef ds:uri="83fa48c5-9269-4aa1-a7ab-64704de998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817F21-2FFE-44B2-9CFD-4253ADB213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56A344-7886-4DF4-8621-E0B197A9AB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2871</CharactersWithSpaces>
  <SharedDoc>false</SharedDoc>
  <HLinks>
    <vt:vector size="12" baseType="variant">
      <vt:variant>
        <vt:i4>3342432</vt:i4>
      </vt:variant>
      <vt:variant>
        <vt:i4>0</vt:i4>
      </vt:variant>
      <vt:variant>
        <vt:i4>0</vt:i4>
      </vt:variant>
      <vt:variant>
        <vt:i4>5</vt:i4>
      </vt:variant>
      <vt:variant>
        <vt:lpwstr>http://www.kianoticias.com/</vt:lpwstr>
      </vt:variant>
      <vt:variant>
        <vt:lpwstr/>
      </vt:variant>
      <vt:variant>
        <vt:i4>3014665</vt:i4>
      </vt:variant>
      <vt:variant>
        <vt:i4>0</vt:i4>
      </vt:variant>
      <vt:variant>
        <vt:i4>0</vt:i4>
      </vt:variant>
      <vt:variant>
        <vt:i4>5</vt:i4>
      </vt:variant>
      <vt:variant>
        <vt:lpwstr>mailto:icarattini@motorambar.com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2021-10-29T21:34:00Z</dcterms:created>
  <dcterms:modified xsi:type="dcterms:W3CDTF">2022-03-29T14:57:00Z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0x0101008E144CA73ACC5E4D9CC719772962C2AE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